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68" w:rsidRPr="00D34184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F22C68" w:rsidRPr="00A4485E" w:rsidRDefault="00F22C68" w:rsidP="00F22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85E">
        <w:rPr>
          <w:rFonts w:ascii="Times New Roman" w:hAnsi="Times New Roman" w:cs="Times New Roman"/>
          <w:b/>
          <w:sz w:val="24"/>
          <w:szCs w:val="24"/>
        </w:rPr>
        <w:t>КОНКУРС ӨТКІЗУ ТУРАЛЫ ХАБАРЛАНДЫРУ</w:t>
      </w:r>
    </w:p>
    <w:p w:rsidR="00F22C68" w:rsidRPr="00A4485E" w:rsidRDefault="00F22C68" w:rsidP="00F22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485E">
        <w:rPr>
          <w:rFonts w:ascii="Times New Roman" w:hAnsi="Times New Roman" w:cs="Times New Roman"/>
          <w:b/>
          <w:sz w:val="24"/>
          <w:szCs w:val="24"/>
        </w:rPr>
        <w:t>БОС ОРЫНДАРҒА ЖӘНЕ УАҚЫТША БОС</w:t>
      </w:r>
      <w:proofErr w:type="gramEnd"/>
      <w:r w:rsidRPr="00A4485E">
        <w:rPr>
          <w:rFonts w:ascii="Times New Roman" w:hAnsi="Times New Roman" w:cs="Times New Roman"/>
          <w:b/>
          <w:sz w:val="24"/>
          <w:szCs w:val="24"/>
        </w:rPr>
        <w:t xml:space="preserve"> ОРЫНДАРҒА</w:t>
      </w:r>
    </w:p>
    <w:p w:rsidR="00F22C68" w:rsidRPr="00A4485E" w:rsidRDefault="00F22C68" w:rsidP="00F22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85E">
        <w:rPr>
          <w:rFonts w:ascii="Times New Roman" w:hAnsi="Times New Roman" w:cs="Times New Roman"/>
          <w:b/>
          <w:sz w:val="24"/>
          <w:szCs w:val="24"/>
        </w:rPr>
        <w:t>ПЕДАГОГИКАЛЫҚ ҚЫЗМЕТКЕРЛЕРДІҢ</w:t>
      </w:r>
    </w:p>
    <w:p w:rsidR="00F22C68" w:rsidRPr="00A4485E" w:rsidRDefault="00F22C68" w:rsidP="00F22C6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4485E">
        <w:rPr>
          <w:rFonts w:ascii="Times New Roman" w:hAnsi="Times New Roman" w:cs="Times New Roman"/>
          <w:sz w:val="24"/>
          <w:szCs w:val="24"/>
          <w:lang w:val="kk-KZ"/>
        </w:rPr>
        <w:t>Павлодар облысының білім беру басқармасы, Павлодар қаласы білім беру бө</w:t>
      </w:r>
      <w:r w:rsidR="00742602">
        <w:rPr>
          <w:rFonts w:ascii="Times New Roman" w:hAnsi="Times New Roman" w:cs="Times New Roman"/>
          <w:sz w:val="24"/>
          <w:szCs w:val="24"/>
          <w:lang w:val="kk-KZ"/>
        </w:rPr>
        <w:t>лімінің «Павлодар қаласының № 2</w:t>
      </w:r>
      <w:r w:rsidRPr="00A4485E">
        <w:rPr>
          <w:rFonts w:ascii="Times New Roman" w:hAnsi="Times New Roman" w:cs="Times New Roman"/>
          <w:sz w:val="24"/>
          <w:szCs w:val="24"/>
          <w:lang w:val="kk-KZ"/>
        </w:rPr>
        <w:t xml:space="preserve"> сәби</w:t>
      </w:r>
      <w:r w:rsidR="00EC6A2C">
        <w:rPr>
          <w:rFonts w:ascii="Times New Roman" w:hAnsi="Times New Roman" w:cs="Times New Roman"/>
          <w:sz w:val="24"/>
          <w:szCs w:val="24"/>
          <w:lang w:val="kk-KZ"/>
        </w:rPr>
        <w:t xml:space="preserve">лер бақшасы» КМҚК бос орынға </w:t>
      </w:r>
      <w:r w:rsidRPr="00A4485E">
        <w:rPr>
          <w:rFonts w:ascii="Times New Roman" w:hAnsi="Times New Roman" w:cs="Times New Roman"/>
          <w:sz w:val="24"/>
          <w:szCs w:val="24"/>
          <w:lang w:val="kk-KZ"/>
        </w:rPr>
        <w:t xml:space="preserve">орындарға конкурс </w:t>
      </w:r>
      <w:r w:rsidR="00EC6A2C">
        <w:rPr>
          <w:rFonts w:ascii="Times New Roman" w:hAnsi="Times New Roman" w:cs="Times New Roman"/>
          <w:sz w:val="24"/>
          <w:szCs w:val="24"/>
          <w:lang w:val="kk-KZ"/>
        </w:rPr>
        <w:t xml:space="preserve"> (декреттік демалыс кезеңіне) </w:t>
      </w:r>
      <w:r w:rsidRPr="00A4485E">
        <w:rPr>
          <w:rFonts w:ascii="Times New Roman" w:hAnsi="Times New Roman" w:cs="Times New Roman"/>
          <w:sz w:val="24"/>
          <w:szCs w:val="24"/>
          <w:lang w:val="kk-KZ"/>
        </w:rPr>
        <w:t>өткізу туралы жариялайды.</w:t>
      </w:r>
    </w:p>
    <w:tbl>
      <w:tblPr>
        <w:tblStyle w:val="a3"/>
        <w:tblW w:w="10796" w:type="dxa"/>
        <w:tblInd w:w="-885" w:type="dxa"/>
        <w:tblLook w:val="04A0" w:firstRow="1" w:lastRow="0" w:firstColumn="1" w:lastColumn="0" w:noHBand="0" w:noVBand="1"/>
      </w:tblPr>
      <w:tblGrid>
        <w:gridCol w:w="541"/>
        <w:gridCol w:w="1625"/>
        <w:gridCol w:w="2370"/>
        <w:gridCol w:w="1469"/>
        <w:gridCol w:w="1886"/>
        <w:gridCol w:w="2905"/>
      </w:tblGrid>
      <w:tr w:rsidR="00F22C68" w:rsidRPr="00A4485E" w:rsidTr="00B96325">
        <w:tc>
          <w:tcPr>
            <w:tcW w:w="563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47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бос лауазым</w:t>
            </w:r>
          </w:p>
        </w:tc>
        <w:tc>
          <w:tcPr>
            <w:tcW w:w="2551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жүктеме көлемі</w:t>
            </w:r>
          </w:p>
        </w:tc>
        <w:tc>
          <w:tcPr>
            <w:tcW w:w="1014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тілі</w:t>
            </w:r>
          </w:p>
        </w:tc>
        <w:tc>
          <w:tcPr>
            <w:tcW w:w="1918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сәбилер бақшасының</w:t>
            </w:r>
          </w:p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мекенжайы</w:t>
            </w:r>
            <w:proofErr w:type="spellEnd"/>
          </w:p>
        </w:tc>
        <w:tc>
          <w:tcPr>
            <w:tcW w:w="3003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байланыс</w:t>
            </w:r>
            <w:proofErr w:type="spellEnd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телефондары</w:t>
            </w:r>
            <w:proofErr w:type="spellEnd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электрондық</w:t>
            </w:r>
            <w:proofErr w:type="spellEnd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мекенжайлары</w:t>
            </w:r>
            <w:proofErr w:type="spellEnd"/>
          </w:p>
        </w:tc>
      </w:tr>
      <w:tr w:rsidR="00F22C68" w:rsidRPr="00D34184" w:rsidTr="00B96325">
        <w:tc>
          <w:tcPr>
            <w:tcW w:w="563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47" w:type="dxa"/>
          </w:tcPr>
          <w:p w:rsidR="00F22C68" w:rsidRPr="00A4485E" w:rsidRDefault="006D70C2" w:rsidP="00B96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2551" w:type="dxa"/>
          </w:tcPr>
          <w:p w:rsidR="00F22C68" w:rsidRPr="00A4485E" w:rsidRDefault="00B2324F" w:rsidP="00B96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203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,25 </w:t>
            </w:r>
            <w:r w:rsidR="00F22C68" w:rsidRPr="00A44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C68" w:rsidRPr="00A4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мөлшерлемесі</w:t>
            </w:r>
          </w:p>
        </w:tc>
        <w:tc>
          <w:tcPr>
            <w:tcW w:w="1014" w:type="dxa"/>
          </w:tcPr>
          <w:p w:rsidR="00F22C68" w:rsidRPr="00A4485E" w:rsidRDefault="00D34184" w:rsidP="00B96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</w:t>
            </w:r>
            <w:r w:rsidR="00B23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18" w:type="dxa"/>
          </w:tcPr>
          <w:p w:rsidR="00F22C68" w:rsidRPr="00A4485E" w:rsidRDefault="006D70C2" w:rsidP="006D70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 қаласы,Камзин көшесі, 360/1</w:t>
            </w:r>
          </w:p>
        </w:tc>
        <w:tc>
          <w:tcPr>
            <w:tcW w:w="3003" w:type="dxa"/>
          </w:tcPr>
          <w:p w:rsidR="00F22C68" w:rsidRPr="006D70C2" w:rsidRDefault="006D70C2" w:rsidP="00B96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8(7182)-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57-82-22</w:t>
            </w:r>
          </w:p>
          <w:p w:rsidR="00F22C68" w:rsidRPr="00A4485E" w:rsidRDefault="00F22C68" w:rsidP="006D70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email:</w:t>
            </w:r>
            <w:r w:rsid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sad2@goo.edu</w:t>
            </w:r>
            <w:r w:rsidR="006D70C2"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.kz</w:t>
            </w:r>
          </w:p>
        </w:tc>
      </w:tr>
    </w:tbl>
    <w:p w:rsidR="00F22C68" w:rsidRPr="00A4485E" w:rsidRDefault="00F22C68" w:rsidP="00F22C6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2C68" w:rsidRPr="00A4485E" w:rsidRDefault="00F22C68" w:rsidP="00F22C6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2C68" w:rsidRPr="006D70C2" w:rsidRDefault="00F22C68" w:rsidP="006D70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0C2">
        <w:rPr>
          <w:rFonts w:ascii="Times New Roman" w:hAnsi="Times New Roman" w:cs="Times New Roman"/>
          <w:sz w:val="28"/>
          <w:szCs w:val="28"/>
          <w:lang w:val="kk-KZ"/>
        </w:rPr>
        <w:t>Конкурсқа педагогтердің үлгілік біліктілік сипаттамаларына сәйкес келетін және бекітілген тізбеге сәйкес құжаттарды ұсынған педагогтер қатыса алады.</w:t>
      </w:r>
    </w:p>
    <w:p w:rsidR="00F22C68" w:rsidRPr="006D70C2" w:rsidRDefault="00F22C68" w:rsidP="006D70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0C2">
        <w:rPr>
          <w:rFonts w:ascii="Times New Roman" w:hAnsi="Times New Roman" w:cs="Times New Roman"/>
          <w:sz w:val="28"/>
          <w:szCs w:val="28"/>
          <w:lang w:val="kk-KZ"/>
        </w:rPr>
        <w:t>Біліктілік талаптарымен және конкурсқа қатысу үшін қажетті құжаттар тізбесімен сіз білім беру ұйымының сайтында таныса аласыз.</w:t>
      </w:r>
    </w:p>
    <w:p w:rsidR="00F22C68" w:rsidRPr="006D70C2" w:rsidRDefault="00F22C68" w:rsidP="006D70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0C2">
        <w:rPr>
          <w:rFonts w:ascii="Times New Roman" w:hAnsi="Times New Roman" w:cs="Times New Roman"/>
          <w:sz w:val="28"/>
          <w:szCs w:val="28"/>
          <w:lang w:val="kk-KZ"/>
        </w:rPr>
        <w:t>Конкурсқа қатысуға құжаттарды қабылдау конкурс өткізу туралы хабарландыру жарияланған соңғы күннен бастап жеті жұмыс күні ішінде жүргізіледі.</w:t>
      </w:r>
    </w:p>
    <w:p w:rsidR="00F22C68" w:rsidRPr="006D70C2" w:rsidRDefault="00820307" w:rsidP="00F22C6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2024 жылғы </w:t>
      </w:r>
      <w:r w:rsidR="00D34184">
        <w:rPr>
          <w:rFonts w:ascii="Times New Roman" w:hAnsi="Times New Roman" w:cs="Times New Roman"/>
          <w:b/>
          <w:sz w:val="28"/>
          <w:szCs w:val="28"/>
          <w:lang w:val="kk-KZ"/>
        </w:rPr>
        <w:t>04 сәуірден бастап 12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сәуір</w:t>
      </w:r>
      <w:r w:rsidR="00B232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22C68" w:rsidRPr="006D70C2">
        <w:rPr>
          <w:rFonts w:ascii="Times New Roman" w:hAnsi="Times New Roman" w:cs="Times New Roman"/>
          <w:b/>
          <w:sz w:val="28"/>
          <w:szCs w:val="28"/>
          <w:lang w:val="kk-KZ"/>
        </w:rPr>
        <w:t>аралығында  құжаттарды қабылдау мерзімі.</w:t>
      </w:r>
    </w:p>
    <w:p w:rsidR="00F22C68" w:rsidRPr="00A4485E" w:rsidRDefault="00F22C68" w:rsidP="00F22C6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5A53" w:rsidRDefault="00E95A53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ОБЪЯВЛЕНИЕ </w:t>
      </w:r>
      <w:r w:rsidRPr="00E95A53">
        <w:rPr>
          <w:rFonts w:ascii="Times New Roman" w:hAnsi="Times New Roman" w:cs="Times New Roman"/>
          <w:b/>
          <w:sz w:val="28"/>
          <w:szCs w:val="28"/>
        </w:rPr>
        <w:t>О ПРОВЕДЕНИИ КОНКУРСА</w:t>
      </w:r>
    </w:p>
    <w:p w:rsidR="00E91AC6" w:rsidRDefault="00E95A53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A53">
        <w:rPr>
          <w:rFonts w:ascii="Times New Roman" w:hAnsi="Times New Roman" w:cs="Times New Roman"/>
          <w:b/>
          <w:sz w:val="28"/>
          <w:szCs w:val="28"/>
        </w:rPr>
        <w:t xml:space="preserve"> НА ВАКАНТНЫЕ </w:t>
      </w:r>
      <w:r w:rsidR="00467D70">
        <w:rPr>
          <w:rFonts w:ascii="Times New Roman" w:hAnsi="Times New Roman" w:cs="Times New Roman"/>
          <w:b/>
          <w:sz w:val="28"/>
          <w:szCs w:val="28"/>
        </w:rPr>
        <w:t xml:space="preserve">И ВРЕМЕННО ВАКАНТНЫЕ </w:t>
      </w:r>
      <w:r w:rsidRPr="00E95A53">
        <w:rPr>
          <w:rFonts w:ascii="Times New Roman" w:hAnsi="Times New Roman" w:cs="Times New Roman"/>
          <w:b/>
          <w:sz w:val="28"/>
          <w:szCs w:val="28"/>
        </w:rPr>
        <w:t>МЕСТА</w:t>
      </w:r>
    </w:p>
    <w:p w:rsidR="00FB4994" w:rsidRDefault="00E91AC6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</w:t>
      </w:r>
      <w:r w:rsidR="004D3B3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Х РАБОТНИКОВ</w:t>
      </w:r>
    </w:p>
    <w:p w:rsidR="00F42DDE" w:rsidRDefault="00F42DDE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A53" w:rsidRDefault="00240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КГКП « Ясли – сад  №2</w:t>
      </w:r>
      <w:r w:rsidR="002B31B4">
        <w:rPr>
          <w:rFonts w:ascii="Times New Roman" w:hAnsi="Times New Roman" w:cs="Times New Roman"/>
          <w:sz w:val="28"/>
          <w:szCs w:val="28"/>
        </w:rPr>
        <w:t xml:space="preserve"> города Павлодара» образования города Павлодара, управления образования Павлодарской области о</w:t>
      </w:r>
      <w:r w:rsidR="00EC6A2C">
        <w:rPr>
          <w:rFonts w:ascii="Times New Roman" w:hAnsi="Times New Roman" w:cs="Times New Roman"/>
          <w:sz w:val="28"/>
          <w:szCs w:val="28"/>
        </w:rPr>
        <w:t xml:space="preserve">бъявляет конкурс на временно вакантное </w:t>
      </w:r>
      <w:r w:rsidR="00467D70">
        <w:rPr>
          <w:rFonts w:ascii="Times New Roman" w:hAnsi="Times New Roman" w:cs="Times New Roman"/>
          <w:sz w:val="28"/>
          <w:szCs w:val="28"/>
        </w:rPr>
        <w:t xml:space="preserve"> </w:t>
      </w:r>
      <w:r w:rsidR="00EC6A2C">
        <w:rPr>
          <w:rFonts w:ascii="Times New Roman" w:hAnsi="Times New Roman" w:cs="Times New Roman"/>
          <w:sz w:val="28"/>
          <w:szCs w:val="28"/>
        </w:rPr>
        <w:t>место (на время декретного отпуска)</w:t>
      </w:r>
      <w:r w:rsidR="002B31B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02"/>
        <w:gridCol w:w="1644"/>
        <w:gridCol w:w="1444"/>
        <w:gridCol w:w="1988"/>
        <w:gridCol w:w="1700"/>
        <w:gridCol w:w="2794"/>
      </w:tblGrid>
      <w:tr w:rsidR="00303160" w:rsidRPr="00303160" w:rsidTr="00D720D2">
        <w:tc>
          <w:tcPr>
            <w:tcW w:w="639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6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</w:tc>
        <w:tc>
          <w:tcPr>
            <w:tcW w:w="1520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Объем нагрузки</w:t>
            </w:r>
          </w:p>
        </w:tc>
        <w:tc>
          <w:tcPr>
            <w:tcW w:w="1527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1807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02193D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3003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Контакты, электронный адрес</w:t>
            </w:r>
          </w:p>
        </w:tc>
      </w:tr>
      <w:tr w:rsidR="00303160" w:rsidRPr="00D34184" w:rsidTr="00D720D2">
        <w:tc>
          <w:tcPr>
            <w:tcW w:w="639" w:type="dxa"/>
          </w:tcPr>
          <w:p w:rsidR="002B31B4" w:rsidRPr="00303160" w:rsidRDefault="000F1C47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6" w:type="dxa"/>
          </w:tcPr>
          <w:p w:rsidR="002B31B4" w:rsidRPr="00303160" w:rsidRDefault="00240D05" w:rsidP="003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20" w:type="dxa"/>
          </w:tcPr>
          <w:p w:rsidR="002B31B4" w:rsidRPr="00303160" w:rsidRDefault="00B2324F" w:rsidP="0024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0307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160" w:rsidRPr="00303160">
              <w:rPr>
                <w:rFonts w:ascii="Times New Roman" w:hAnsi="Times New Roman" w:cs="Times New Roman"/>
                <w:sz w:val="24"/>
                <w:szCs w:val="24"/>
              </w:rPr>
              <w:t xml:space="preserve"> ставка</w:t>
            </w:r>
          </w:p>
        </w:tc>
        <w:tc>
          <w:tcPr>
            <w:tcW w:w="1527" w:type="dxa"/>
          </w:tcPr>
          <w:p w:rsidR="002B31B4" w:rsidRPr="00303160" w:rsidRDefault="00D34184" w:rsidP="008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</w:p>
        </w:tc>
        <w:tc>
          <w:tcPr>
            <w:tcW w:w="1807" w:type="dxa"/>
          </w:tcPr>
          <w:p w:rsidR="002B31B4" w:rsidRPr="00303160" w:rsidRDefault="005F249A" w:rsidP="0024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Павлодар, ул. </w:t>
            </w:r>
            <w:r w:rsidR="00240D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Камзина 360/1</w:t>
            </w:r>
            <w:r w:rsidR="00303160" w:rsidRPr="00303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003" w:type="dxa"/>
          </w:tcPr>
          <w:p w:rsidR="00303160" w:rsidRPr="006D70C2" w:rsidRDefault="006D70C2" w:rsidP="0030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8(7182)-57-82-22</w:t>
            </w:r>
          </w:p>
          <w:p w:rsidR="002B31B4" w:rsidRPr="006D70C2" w:rsidRDefault="00303160" w:rsidP="003031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email</w:t>
            </w:r>
            <w:r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:</w:t>
            </w:r>
            <w:r w:rsid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sad2@goo.edu</w:t>
            </w:r>
            <w:r w:rsidR="006D70C2"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.kz</w:t>
            </w:r>
          </w:p>
        </w:tc>
      </w:tr>
    </w:tbl>
    <w:p w:rsidR="002B31B4" w:rsidRPr="006D70C2" w:rsidRDefault="002B31B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4301" w:rsidRPr="00044301" w:rsidRDefault="00044301" w:rsidP="000443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</w:r>
    </w:p>
    <w:p w:rsidR="00F42DDE" w:rsidRDefault="00F42DDE" w:rsidP="000443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С квалификационными  требованиями и перечнем  необходимых документов для участия в конкурсе вы можете ознакомиться на сайте организации образования.</w:t>
      </w:r>
      <w:r w:rsidR="00673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2D8" w:rsidRPr="006252D8" w:rsidRDefault="006252D8" w:rsidP="006252D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52D8">
        <w:rPr>
          <w:rFonts w:ascii="Times New Roman" w:hAnsi="Times New Roman" w:cs="Times New Roman"/>
          <w:sz w:val="28"/>
          <w:szCs w:val="28"/>
        </w:rPr>
        <w:t xml:space="preserve">Прием документов на участие в конкурсе производится в течение семи рабочих дней со дня последней даты опубликования объявления о проведении конкурса. </w:t>
      </w:r>
    </w:p>
    <w:p w:rsidR="00155CFE" w:rsidRDefault="00C02905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приема документов с </w:t>
      </w:r>
      <w:r w:rsidR="00D34184">
        <w:rPr>
          <w:rFonts w:ascii="Times New Roman" w:hAnsi="Times New Roman" w:cs="Times New Roman"/>
          <w:b/>
          <w:sz w:val="28"/>
          <w:szCs w:val="28"/>
          <w:lang w:val="kk-KZ"/>
        </w:rPr>
        <w:t>04 апреля</w:t>
      </w:r>
      <w:r w:rsidR="00D34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24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34184"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  <w:r w:rsidR="008203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апреля</w:t>
      </w:r>
      <w:r w:rsidR="00B232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24F">
        <w:rPr>
          <w:rFonts w:ascii="Times New Roman" w:hAnsi="Times New Roman" w:cs="Times New Roman"/>
          <w:b/>
          <w:sz w:val="28"/>
          <w:szCs w:val="28"/>
        </w:rPr>
        <w:t>202</w:t>
      </w:r>
      <w:r w:rsidR="00B2324F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6252D8" w:rsidRPr="006252D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155CFE" w:rsidRDefault="00155CFE" w:rsidP="00155CFE">
      <w:pPr>
        <w:rPr>
          <w:rFonts w:ascii="Times New Roman" w:hAnsi="Times New Roman" w:cs="Times New Roman"/>
          <w:sz w:val="28"/>
          <w:szCs w:val="28"/>
        </w:rPr>
      </w:pPr>
    </w:p>
    <w:p w:rsidR="006252D8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55CFE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155CFE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155CFE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155CFE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155CFE" w:rsidRPr="00155CFE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sectPr w:rsidR="00155CFE" w:rsidRPr="00155CFE" w:rsidSect="00FB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5A53"/>
    <w:rsid w:val="0002193D"/>
    <w:rsid w:val="00044301"/>
    <w:rsid w:val="00051EE7"/>
    <w:rsid w:val="000829AC"/>
    <w:rsid w:val="000C2F05"/>
    <w:rsid w:val="000D0765"/>
    <w:rsid w:val="000F1C47"/>
    <w:rsid w:val="00155CFE"/>
    <w:rsid w:val="001C757F"/>
    <w:rsid w:val="0023732D"/>
    <w:rsid w:val="00240D05"/>
    <w:rsid w:val="002B31B4"/>
    <w:rsid w:val="00303160"/>
    <w:rsid w:val="003F3B73"/>
    <w:rsid w:val="00423D4C"/>
    <w:rsid w:val="00467D70"/>
    <w:rsid w:val="004D3B30"/>
    <w:rsid w:val="00511486"/>
    <w:rsid w:val="005D3D5F"/>
    <w:rsid w:val="005F249A"/>
    <w:rsid w:val="006252D8"/>
    <w:rsid w:val="0067331F"/>
    <w:rsid w:val="006D70C2"/>
    <w:rsid w:val="00742602"/>
    <w:rsid w:val="007835C5"/>
    <w:rsid w:val="00820307"/>
    <w:rsid w:val="008A6A7F"/>
    <w:rsid w:val="008B1DD9"/>
    <w:rsid w:val="008D3350"/>
    <w:rsid w:val="009F19D0"/>
    <w:rsid w:val="009F52DB"/>
    <w:rsid w:val="00AD02F2"/>
    <w:rsid w:val="00B2324F"/>
    <w:rsid w:val="00B32EE3"/>
    <w:rsid w:val="00C02905"/>
    <w:rsid w:val="00C60A68"/>
    <w:rsid w:val="00C84DD0"/>
    <w:rsid w:val="00CA3098"/>
    <w:rsid w:val="00D34184"/>
    <w:rsid w:val="00D4791D"/>
    <w:rsid w:val="00D720D2"/>
    <w:rsid w:val="00E85BB9"/>
    <w:rsid w:val="00E91AC6"/>
    <w:rsid w:val="00E95A53"/>
    <w:rsid w:val="00EC6A2C"/>
    <w:rsid w:val="00EE39B3"/>
    <w:rsid w:val="00F22C68"/>
    <w:rsid w:val="00F3583E"/>
    <w:rsid w:val="00F42DDE"/>
    <w:rsid w:val="00F77389"/>
    <w:rsid w:val="00FB4994"/>
    <w:rsid w:val="00FE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316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6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 56 - 4</dc:creator>
  <cp:lastModifiedBy>Sekretar</cp:lastModifiedBy>
  <cp:revision>19</cp:revision>
  <cp:lastPrinted>2024-04-03T12:32:00Z</cp:lastPrinted>
  <dcterms:created xsi:type="dcterms:W3CDTF">2022-03-25T03:07:00Z</dcterms:created>
  <dcterms:modified xsi:type="dcterms:W3CDTF">2024-04-03T12:32:00Z</dcterms:modified>
</cp:coreProperties>
</file>